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wrote this poem on day 196 of the war. I remember there were new seasons of famous TV shows dropping from Hollywood, new songs being released, and people losing their minds over them. The Met Gala season was coming up too, and everyone was planning and talking about it.</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Meanwhile, as people screamed on social media, at concerts, and at different events for their favorite artists and actors to notice them and cheer back, we were screaming into screens trying to spread the word about the atrocities committed against us in hope of stopping the war or getting the help we needed to be evacuated from the war zone.</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was angry. No one seemed able to see us or feel anything for us. I felt completely alone. The world had turned its back on us.</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simply us facing the Zionist occupation, which meant an even simpler equation: either us or them.</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Day 196!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day 196</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shutting down.</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don't feel the urge to eat anymore!</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Nor to breathe!</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go to sleep wishing for the next strike to be mine.</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suspense they say!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I can't take it anymore!</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heart is tired.</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I'm exhausting of making scenarios that would never come true!</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are watching us from above.</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are watching from behind your screen.</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lie to you and you believe them, yet we are telling the truth on a daily basis and you deny it!</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awful is this?</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don't bother finding an answer anymore.</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answer lies within the sounds that disturb our sleep every night! </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ok, go back to your favorite TV show.</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Listen to the newest album of your favorite artist!</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are still here.</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Still standing.</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it's either us or them...</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17:54-19.04.2024</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Ahmed Sarsour</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